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horzAnchor="margin" w:tblpXSpec="center" w:tblpY="624"/>
        <w:tblW w:w="10076" w:type="dxa"/>
        <w:tblLayout w:type="fixed"/>
        <w:tblLook w:val="00BF"/>
      </w:tblPr>
      <w:tblGrid>
        <w:gridCol w:w="900"/>
        <w:gridCol w:w="1620"/>
        <w:gridCol w:w="7556"/>
      </w:tblGrid>
      <w:tr w:rsidR="00572AD4" w:rsidRPr="00BB2E59" w:rsidTr="00572AD4">
        <w:trPr>
          <w:trHeight w:val="14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1.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02.02.2015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4" w:rsidRPr="00BB2E59" w:rsidRDefault="00572AD4" w:rsidP="00572AD4">
            <w:pPr>
              <w:spacing w:line="360" w:lineRule="auto"/>
              <w:rPr>
                <w:bCs/>
                <w:sz w:val="24"/>
                <w:szCs w:val="24"/>
              </w:rPr>
            </w:pPr>
            <w:r w:rsidRPr="00BB2E59">
              <w:rPr>
                <w:bCs/>
              </w:rPr>
              <w:t xml:space="preserve">О создании комиссии по уничтожению документов, </w:t>
            </w:r>
          </w:p>
          <w:p w:rsidR="00572AD4" w:rsidRPr="00BB2E59" w:rsidRDefault="00572AD4" w:rsidP="00572AD4">
            <w:pPr>
              <w:rPr>
                <w:bCs/>
              </w:rPr>
            </w:pPr>
            <w:proofErr w:type="gramStart"/>
            <w:r w:rsidRPr="00BB2E59">
              <w:rPr>
                <w:bCs/>
              </w:rPr>
              <w:t>содержащих</w:t>
            </w:r>
            <w:proofErr w:type="gramEnd"/>
            <w:r w:rsidRPr="00BB2E59">
              <w:rPr>
                <w:bCs/>
              </w:rPr>
              <w:t xml:space="preserve"> персональные данные в администрации </w:t>
            </w:r>
          </w:p>
          <w:p w:rsidR="00572AD4" w:rsidRPr="00BB2E59" w:rsidRDefault="00572AD4" w:rsidP="00572AD4">
            <w:pPr>
              <w:rPr>
                <w:bCs/>
              </w:rPr>
            </w:pPr>
            <w:r w:rsidRPr="00BB2E59">
              <w:rPr>
                <w:bCs/>
              </w:rPr>
              <w:t xml:space="preserve"> муниципального образования Залесовский сельсове</w:t>
            </w:r>
            <w:r w:rsidR="00BB2E59">
              <w:rPr>
                <w:bCs/>
              </w:rPr>
              <w:t>т</w:t>
            </w:r>
            <w:r w:rsidRPr="00BB2E59">
              <w:rPr>
                <w:bCs/>
              </w:rPr>
              <w:t xml:space="preserve"> Красногвардейского района Оренбургской области </w:t>
            </w:r>
          </w:p>
          <w:p w:rsidR="00572AD4" w:rsidRPr="00BB2E59" w:rsidRDefault="00572AD4" w:rsidP="00572AD4"/>
          <w:p w:rsidR="00572AD4" w:rsidRPr="00BB2E59" w:rsidRDefault="00572AD4" w:rsidP="00572AD4">
            <w:pPr>
              <w:rPr>
                <w:bCs/>
              </w:rPr>
            </w:pPr>
          </w:p>
          <w:p w:rsidR="00572AD4" w:rsidRPr="00BB2E59" w:rsidRDefault="00572AD4" w:rsidP="00572AD4">
            <w:pPr>
              <w:rPr>
                <w:sz w:val="24"/>
                <w:szCs w:val="24"/>
              </w:rPr>
            </w:pPr>
          </w:p>
        </w:tc>
      </w:tr>
      <w:tr w:rsidR="00572AD4" w:rsidRPr="00BB2E59" w:rsidTr="00572AD4">
        <w:trPr>
          <w:trHeight w:val="14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2.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02.02.2015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4" w:rsidRPr="00BB2E59" w:rsidRDefault="00572AD4" w:rsidP="00572AD4">
            <w:pPr>
              <w:pStyle w:val="Bodytext"/>
              <w:spacing w:line="276" w:lineRule="auto"/>
              <w:ind w:firstLine="0"/>
              <w:jc w:val="left"/>
              <w:rPr>
                <w:bCs/>
                <w:sz w:val="24"/>
              </w:rPr>
            </w:pPr>
            <w:r w:rsidRPr="00BB2E59">
              <w:rPr>
                <w:bCs/>
                <w:sz w:val="24"/>
              </w:rPr>
              <w:t xml:space="preserve">О назначении ответственных за проведение работ </w:t>
            </w:r>
            <w:proofErr w:type="gramStart"/>
            <w:r w:rsidRPr="00BB2E59">
              <w:rPr>
                <w:bCs/>
                <w:sz w:val="24"/>
              </w:rPr>
              <w:t>по</w:t>
            </w:r>
            <w:proofErr w:type="gramEnd"/>
            <w:r w:rsidRPr="00BB2E59">
              <w:rPr>
                <w:bCs/>
                <w:sz w:val="24"/>
              </w:rPr>
              <w:t xml:space="preserve"> </w:t>
            </w:r>
          </w:p>
          <w:p w:rsidR="00572AD4" w:rsidRPr="00BB2E59" w:rsidRDefault="00572AD4" w:rsidP="00572AD4">
            <w:pPr>
              <w:pStyle w:val="Bodytext"/>
              <w:spacing w:line="276" w:lineRule="auto"/>
              <w:ind w:firstLine="0"/>
              <w:jc w:val="left"/>
              <w:rPr>
                <w:sz w:val="24"/>
              </w:rPr>
            </w:pPr>
            <w:r w:rsidRPr="00BB2E59">
              <w:rPr>
                <w:bCs/>
                <w:sz w:val="24"/>
              </w:rPr>
              <w:t xml:space="preserve">технической защите информации </w:t>
            </w:r>
            <w:r w:rsidRPr="00BB2E59">
              <w:rPr>
                <w:sz w:val="24"/>
              </w:rPr>
              <w:t xml:space="preserve">в администрации </w:t>
            </w:r>
          </w:p>
          <w:p w:rsidR="00572AD4" w:rsidRPr="00BB2E59" w:rsidRDefault="00572AD4" w:rsidP="00572AD4">
            <w:pPr>
              <w:pStyle w:val="Bodytext"/>
              <w:spacing w:line="276" w:lineRule="auto"/>
              <w:ind w:firstLine="0"/>
              <w:jc w:val="left"/>
              <w:rPr>
                <w:sz w:val="24"/>
              </w:rPr>
            </w:pPr>
            <w:r w:rsidRPr="00BB2E59">
              <w:rPr>
                <w:sz w:val="24"/>
              </w:rPr>
              <w:t xml:space="preserve">муниципального образования  Залесовский  сельсовет </w:t>
            </w:r>
          </w:p>
          <w:p w:rsidR="00572AD4" w:rsidRPr="00BB2E59" w:rsidRDefault="00572AD4" w:rsidP="00572AD4">
            <w:pPr>
              <w:pStyle w:val="Bodytext"/>
              <w:spacing w:line="276" w:lineRule="auto"/>
              <w:ind w:firstLine="0"/>
              <w:jc w:val="left"/>
              <w:rPr>
                <w:sz w:val="24"/>
              </w:rPr>
            </w:pPr>
            <w:r w:rsidRPr="00BB2E59">
              <w:rPr>
                <w:sz w:val="24"/>
              </w:rPr>
              <w:t>Красногвардейского района Оренбургской области</w:t>
            </w:r>
          </w:p>
          <w:p w:rsidR="00572AD4" w:rsidRPr="00BB2E59" w:rsidRDefault="00572AD4" w:rsidP="00572AD4">
            <w:pPr>
              <w:pStyle w:val="a4"/>
              <w:ind w:left="0" w:right="-6"/>
              <w:rPr>
                <w:sz w:val="24"/>
              </w:rPr>
            </w:pPr>
          </w:p>
        </w:tc>
      </w:tr>
      <w:tr w:rsidR="00572AD4" w:rsidRPr="00BB2E59" w:rsidTr="00572AD4">
        <w:trPr>
          <w:trHeight w:val="14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3.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02.02.2015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4" w:rsidRPr="00BB2E59" w:rsidRDefault="00572AD4" w:rsidP="00572AD4">
            <w:pPr>
              <w:rPr>
                <w:bCs/>
                <w:sz w:val="24"/>
                <w:szCs w:val="24"/>
              </w:rPr>
            </w:pPr>
            <w:r w:rsidRPr="00BB2E59">
              <w:rPr>
                <w:bCs/>
              </w:rPr>
              <w:t xml:space="preserve">О создании комиссии для </w:t>
            </w:r>
            <w:r w:rsidRPr="00BB2E59">
              <w:t xml:space="preserve">определения необходимого уровня защищенности </w:t>
            </w:r>
            <w:r w:rsidRPr="00BB2E59">
              <w:br/>
              <w:t xml:space="preserve">информационных систем персональных данных </w:t>
            </w:r>
            <w:r w:rsidRPr="00BB2E59">
              <w:rPr>
                <w:bCs/>
              </w:rPr>
              <w:t xml:space="preserve"> в администрации </w:t>
            </w:r>
          </w:p>
          <w:p w:rsidR="00572AD4" w:rsidRPr="00BB2E59" w:rsidRDefault="00572AD4" w:rsidP="00572AD4">
            <w:pPr>
              <w:rPr>
                <w:bCs/>
              </w:rPr>
            </w:pPr>
            <w:r w:rsidRPr="00BB2E59">
              <w:rPr>
                <w:bCs/>
              </w:rPr>
              <w:t xml:space="preserve"> муниципального образования Залесовский сельсове</w:t>
            </w:r>
            <w:r w:rsidR="00BB2E59">
              <w:rPr>
                <w:bCs/>
              </w:rPr>
              <w:t>т</w:t>
            </w:r>
            <w:r w:rsidRPr="00BB2E59">
              <w:rPr>
                <w:bCs/>
              </w:rPr>
              <w:t xml:space="preserve"> Красногвардейского района Оренбургской области </w:t>
            </w:r>
          </w:p>
          <w:p w:rsidR="00572AD4" w:rsidRPr="00BB2E59" w:rsidRDefault="00572AD4" w:rsidP="00572AD4"/>
          <w:p w:rsidR="00572AD4" w:rsidRPr="00BB2E59" w:rsidRDefault="00572AD4" w:rsidP="00572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572AD4" w:rsidRPr="00BB2E59" w:rsidTr="00572AD4">
        <w:trPr>
          <w:trHeight w:val="145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4.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02.02.2015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4" w:rsidRPr="00BB2E59" w:rsidRDefault="00572AD4" w:rsidP="00572AD4">
            <w:pPr>
              <w:rPr>
                <w:bCs/>
                <w:sz w:val="24"/>
                <w:szCs w:val="24"/>
              </w:rPr>
            </w:pPr>
            <w:r w:rsidRPr="00BB2E59">
              <w:t xml:space="preserve">Об утверждении плана внутренних проверок состояния </w:t>
            </w:r>
            <w:r w:rsidRPr="00BB2E59">
              <w:br/>
              <w:t>защиты персональных данных</w:t>
            </w:r>
            <w:r w:rsidRPr="00BB2E59">
              <w:rPr>
                <w:bCs/>
              </w:rPr>
              <w:t xml:space="preserve">  в администрации </w:t>
            </w:r>
          </w:p>
          <w:p w:rsidR="00572AD4" w:rsidRPr="00BB2E59" w:rsidRDefault="00572AD4" w:rsidP="00572AD4">
            <w:pPr>
              <w:rPr>
                <w:bCs/>
              </w:rPr>
            </w:pPr>
            <w:r w:rsidRPr="00BB2E59">
              <w:rPr>
                <w:bCs/>
              </w:rPr>
              <w:t xml:space="preserve"> муниципального образования Залесовский сельсове</w:t>
            </w:r>
            <w:r w:rsidR="00BB2E59">
              <w:rPr>
                <w:bCs/>
              </w:rPr>
              <w:t>т</w:t>
            </w:r>
            <w:r w:rsidRPr="00BB2E59">
              <w:rPr>
                <w:bCs/>
              </w:rPr>
              <w:t xml:space="preserve"> Красногвардейского района Оренбургской области </w:t>
            </w:r>
          </w:p>
          <w:p w:rsidR="00572AD4" w:rsidRPr="00BB2E59" w:rsidRDefault="00572AD4" w:rsidP="00572AD4"/>
          <w:p w:rsidR="00572AD4" w:rsidRPr="00BB2E59" w:rsidRDefault="00572AD4" w:rsidP="00572AD4"/>
          <w:p w:rsidR="00572AD4" w:rsidRPr="00BB2E59" w:rsidRDefault="00572AD4" w:rsidP="00572AD4"/>
          <w:p w:rsidR="00572AD4" w:rsidRPr="00BB2E59" w:rsidRDefault="00572AD4" w:rsidP="00572AD4">
            <w:pPr>
              <w:rPr>
                <w:sz w:val="24"/>
                <w:szCs w:val="24"/>
              </w:rPr>
            </w:pPr>
          </w:p>
        </w:tc>
      </w:tr>
      <w:tr w:rsidR="00572AD4" w:rsidRPr="00BB2E59" w:rsidTr="00572AD4">
        <w:trPr>
          <w:trHeight w:val="14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5.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02.02.2015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4" w:rsidRPr="00BB2E59" w:rsidRDefault="00572AD4" w:rsidP="00572AD4">
            <w:pPr>
              <w:rPr>
                <w:bCs/>
                <w:sz w:val="24"/>
                <w:szCs w:val="24"/>
              </w:rPr>
            </w:pPr>
            <w:r w:rsidRPr="00BB2E59">
              <w:t>Об утверждении плана мероприятий по защите            персональных данных</w:t>
            </w:r>
            <w:r w:rsidRPr="00BB2E59">
              <w:rPr>
                <w:bCs/>
              </w:rPr>
              <w:t xml:space="preserve">  в администрации </w:t>
            </w:r>
          </w:p>
          <w:p w:rsidR="00572AD4" w:rsidRPr="00BB2E59" w:rsidRDefault="00572AD4" w:rsidP="00572AD4">
            <w:pPr>
              <w:rPr>
                <w:bCs/>
              </w:rPr>
            </w:pPr>
            <w:r w:rsidRPr="00BB2E59">
              <w:rPr>
                <w:bCs/>
              </w:rPr>
              <w:t xml:space="preserve"> муниципального образования Залесовский сельсове</w:t>
            </w:r>
            <w:r w:rsidR="00BB2E59">
              <w:rPr>
                <w:bCs/>
              </w:rPr>
              <w:t>т</w:t>
            </w:r>
            <w:r w:rsidRPr="00BB2E59">
              <w:rPr>
                <w:bCs/>
              </w:rPr>
              <w:t xml:space="preserve"> Красногвардейского района Оренбургской области </w:t>
            </w:r>
          </w:p>
          <w:p w:rsidR="00572AD4" w:rsidRPr="00BB2E59" w:rsidRDefault="00572AD4" w:rsidP="00572AD4"/>
          <w:p w:rsidR="00572AD4" w:rsidRPr="00BB2E59" w:rsidRDefault="00572AD4" w:rsidP="00572AD4"/>
          <w:p w:rsidR="00572AD4" w:rsidRPr="00BB2E59" w:rsidRDefault="00572AD4" w:rsidP="00572AD4">
            <w:pPr>
              <w:pStyle w:val="a4"/>
              <w:ind w:left="0" w:right="-6"/>
              <w:rPr>
                <w:sz w:val="24"/>
              </w:rPr>
            </w:pPr>
          </w:p>
        </w:tc>
      </w:tr>
      <w:tr w:rsidR="00572AD4" w:rsidRPr="00BB2E59" w:rsidTr="00572AD4">
        <w:trPr>
          <w:trHeight w:val="14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6.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02.02.2015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4" w:rsidRPr="00BB2E59" w:rsidRDefault="00572AD4" w:rsidP="00572AD4">
            <w:pPr>
              <w:rPr>
                <w:bCs/>
                <w:sz w:val="24"/>
                <w:szCs w:val="24"/>
              </w:rPr>
            </w:pPr>
            <w:r w:rsidRPr="00BB2E59">
              <w:t>Об организации работ по защите персональных данных</w:t>
            </w:r>
            <w:r w:rsidRPr="00BB2E59">
              <w:rPr>
                <w:bCs/>
              </w:rPr>
              <w:t xml:space="preserve">  в администрации </w:t>
            </w:r>
          </w:p>
          <w:p w:rsidR="00572AD4" w:rsidRPr="00BB2E59" w:rsidRDefault="00572AD4" w:rsidP="00572AD4">
            <w:pPr>
              <w:rPr>
                <w:bCs/>
              </w:rPr>
            </w:pPr>
            <w:r w:rsidRPr="00BB2E59">
              <w:rPr>
                <w:bCs/>
              </w:rPr>
              <w:t xml:space="preserve"> муниципального о</w:t>
            </w:r>
            <w:r w:rsidR="00BB2E59">
              <w:rPr>
                <w:bCs/>
              </w:rPr>
              <w:t xml:space="preserve">бразования Залесовский сельсовет </w:t>
            </w:r>
            <w:r w:rsidRPr="00BB2E59">
              <w:rPr>
                <w:bCs/>
              </w:rPr>
              <w:t xml:space="preserve">Красногвардейского района Оренбургской области </w:t>
            </w:r>
          </w:p>
          <w:p w:rsidR="00572AD4" w:rsidRPr="00BB2E59" w:rsidRDefault="00572AD4" w:rsidP="00572AD4"/>
          <w:p w:rsidR="00572AD4" w:rsidRPr="00BB2E59" w:rsidRDefault="00572AD4" w:rsidP="00572AD4"/>
          <w:p w:rsidR="00572AD4" w:rsidRPr="00BB2E59" w:rsidRDefault="00572AD4" w:rsidP="00572AD4">
            <w:pPr>
              <w:pStyle w:val="a4"/>
              <w:ind w:left="0" w:right="-6"/>
              <w:rPr>
                <w:sz w:val="24"/>
              </w:rPr>
            </w:pPr>
          </w:p>
        </w:tc>
      </w:tr>
      <w:tr w:rsidR="00572AD4" w:rsidRPr="00BB2E59" w:rsidTr="00572AD4">
        <w:trPr>
          <w:trHeight w:val="14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7.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AD4" w:rsidRPr="00BB2E59" w:rsidRDefault="00572AD4" w:rsidP="00572AD4">
            <w:pPr>
              <w:rPr>
                <w:sz w:val="24"/>
                <w:szCs w:val="24"/>
              </w:rPr>
            </w:pPr>
            <w:r w:rsidRPr="00BB2E59">
              <w:t>01.04.2015</w:t>
            </w:r>
          </w:p>
        </w:tc>
        <w:tc>
          <w:tcPr>
            <w:tcW w:w="7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AD4" w:rsidRPr="00BB2E59" w:rsidRDefault="00572AD4" w:rsidP="00572AD4">
            <w:pPr>
              <w:jc w:val="both"/>
              <w:rPr>
                <w:sz w:val="24"/>
                <w:szCs w:val="24"/>
              </w:rPr>
            </w:pPr>
            <w:r w:rsidRPr="00BB2E59">
              <w:t>Об утверждении документации по обеспечению безопасности персональных данных при их обработке в информационных системах администрации муниципального образования  Залесовский  сельсовет Красногвардейского района Оренбургской области</w:t>
            </w:r>
          </w:p>
          <w:p w:rsidR="00572AD4" w:rsidRPr="00BB2E59" w:rsidRDefault="00572AD4" w:rsidP="00572AD4">
            <w:pPr>
              <w:pStyle w:val="a4"/>
              <w:ind w:left="0" w:right="-6"/>
              <w:rPr>
                <w:sz w:val="24"/>
              </w:rPr>
            </w:pPr>
          </w:p>
        </w:tc>
      </w:tr>
    </w:tbl>
    <w:p w:rsidR="00751D74" w:rsidRDefault="00572AD4" w:rsidP="00572AD4">
      <w:pPr>
        <w:jc w:val="center"/>
      </w:pPr>
      <w:r>
        <w:t>Защита персональных данных</w:t>
      </w:r>
    </w:p>
    <w:sectPr w:rsidR="00751D74" w:rsidSect="00606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72AD4"/>
    <w:rsid w:val="00572AD4"/>
    <w:rsid w:val="00606647"/>
    <w:rsid w:val="00751D74"/>
    <w:rsid w:val="00BB2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72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Заголовок_пост"/>
    <w:basedOn w:val="a"/>
    <w:rsid w:val="00572AD4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 w:cs="Times New Roman"/>
      <w:sz w:val="26"/>
      <w:szCs w:val="24"/>
    </w:rPr>
  </w:style>
  <w:style w:type="paragraph" w:customStyle="1" w:styleId="Bodytext">
    <w:name w:val="Body text"/>
    <w:basedOn w:val="a"/>
    <w:rsid w:val="00572AD4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rsid w:val="00572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9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1320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Zal</cp:lastModifiedBy>
  <cp:revision>5</cp:revision>
  <dcterms:created xsi:type="dcterms:W3CDTF">2016-10-17T17:11:00Z</dcterms:created>
  <dcterms:modified xsi:type="dcterms:W3CDTF">2016-10-18T11:27:00Z</dcterms:modified>
</cp:coreProperties>
</file>